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48" w:rsidRDefault="00FD0205" w:rsidP="00330248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48260</wp:posOffset>
            </wp:positionV>
            <wp:extent cx="2114550" cy="857250"/>
            <wp:effectExtent l="19050" t="0" r="0" b="0"/>
            <wp:wrapNone/>
            <wp:docPr id="1" name="Рисунок 4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99F" w:rsidRDefault="0082499F" w:rsidP="0082499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4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19685</wp:posOffset>
            </wp:positionV>
            <wp:extent cx="2143125" cy="866775"/>
            <wp:effectExtent l="19050" t="0" r="9525" b="0"/>
            <wp:wrapNone/>
            <wp:docPr id="2" name="Рисунок 1" descr="D:\Наталья\Реклама\Логотип\Логотип Ольса без фона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ья\Реклама\Логотип\Логотип Ольса без фо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FF"/>
          <w:sz w:val="28"/>
          <w:szCs w:val="24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133985</wp:posOffset>
            </wp:positionV>
            <wp:extent cx="1809750" cy="1209675"/>
            <wp:effectExtent l="19050" t="0" r="0" b="0"/>
            <wp:wrapNone/>
            <wp:docPr id="3" name="Рисунок 84" descr="Качели &quot;Палермо&quot; c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ачели &quot;Палермо&quot; c4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99F" w:rsidRDefault="0082499F" w:rsidP="0082499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82499F" w:rsidRPr="00B10E3E" w:rsidRDefault="0082499F" w:rsidP="0082499F">
      <w:pPr>
        <w:spacing w:after="0"/>
        <w:jc w:val="right"/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</w:pPr>
    </w:p>
    <w:p w:rsidR="0082499F" w:rsidRDefault="0082499F" w:rsidP="0082499F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</w:pPr>
    </w:p>
    <w:p w:rsidR="0082499F" w:rsidRPr="00B10E3E" w:rsidRDefault="0082499F" w:rsidP="008249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10E3E"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  <w:t>Open Joint Stock Company "</w:t>
      </w:r>
      <w:proofErr w:type="spellStart"/>
      <w:r w:rsidRPr="00B10E3E"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  <w:t>Olsa</w:t>
      </w:r>
      <w:proofErr w:type="spellEnd"/>
      <w:r w:rsidRPr="00B10E3E"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  <w:t>" (JSC «</w:t>
      </w:r>
      <w:proofErr w:type="spellStart"/>
      <w:r w:rsidRPr="00B10E3E"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  <w:t>Olsa</w:t>
      </w:r>
      <w:proofErr w:type="spellEnd"/>
      <w:r w:rsidRPr="00B10E3E"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val="en-US"/>
        </w:rPr>
        <w:t>»)</w:t>
      </w:r>
      <w:r w:rsidRPr="00B10E3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82499F" w:rsidRPr="00B10E3E" w:rsidRDefault="0082499F" w:rsidP="0082499F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6"/>
          <w:szCs w:val="26"/>
          <w:lang w:val="en-US"/>
        </w:rPr>
      </w:pPr>
      <w:r w:rsidRPr="00B10E3E">
        <w:rPr>
          <w:b/>
          <w:sz w:val="26"/>
          <w:szCs w:val="26"/>
          <w:lang w:val="en-US"/>
        </w:rPr>
        <w:t>23, Karl Marx St</w:t>
      </w:r>
      <w:r w:rsidR="00060CCE">
        <w:rPr>
          <w:b/>
          <w:sz w:val="26"/>
          <w:szCs w:val="26"/>
          <w:lang w:val="en-US"/>
        </w:rPr>
        <w:t>r</w:t>
      </w:r>
      <w:r w:rsidRPr="00B10E3E">
        <w:rPr>
          <w:b/>
          <w:sz w:val="26"/>
          <w:szCs w:val="26"/>
          <w:lang w:val="en-US"/>
        </w:rPr>
        <w:t>., Mogilev, 212030, Belarus</w:t>
      </w:r>
    </w:p>
    <w:p w:rsidR="0082499F" w:rsidRPr="00B10E3E" w:rsidRDefault="0082499F" w:rsidP="0082499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B10E3E">
        <w:rPr>
          <w:rFonts w:ascii="Times New Roman" w:hAnsi="Times New Roman" w:cs="Times New Roman"/>
          <w:b/>
          <w:sz w:val="28"/>
          <w:lang w:val="en-US"/>
        </w:rPr>
        <w:t>fax</w:t>
      </w:r>
      <w:proofErr w:type="gramEnd"/>
      <w:r w:rsidRPr="00B10E3E">
        <w:rPr>
          <w:rFonts w:ascii="Times New Roman" w:hAnsi="Times New Roman" w:cs="Times New Roman"/>
          <w:b/>
          <w:sz w:val="28"/>
          <w:lang w:val="en-US"/>
        </w:rPr>
        <w:t xml:space="preserve">: +10 375 (222) 22-98-89,  tel. </w:t>
      </w:r>
      <w:r w:rsidR="002D5204" w:rsidRPr="002D5204">
        <w:rPr>
          <w:rFonts w:ascii="Times New Roman" w:hAnsi="Times New Roman" w:cs="Times New Roman"/>
          <w:b/>
          <w:sz w:val="28"/>
          <w:lang w:val="en-US"/>
        </w:rPr>
        <w:t>22-10-32</w:t>
      </w:r>
      <w:r w:rsidRPr="00B10E3E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82499F" w:rsidRPr="00B10E3E" w:rsidRDefault="0082499F" w:rsidP="0082499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10E3E">
        <w:rPr>
          <w:rFonts w:ascii="Times New Roman" w:hAnsi="Times New Roman" w:cs="Times New Roman"/>
          <w:b/>
          <w:sz w:val="28"/>
          <w:lang w:val="en-US"/>
        </w:rPr>
        <w:t xml:space="preserve">  </w:t>
      </w:r>
      <w:hyperlink r:id="rId10" w:history="1">
        <w:r w:rsidRPr="00B10E3E">
          <w:rPr>
            <w:rStyle w:val="a3"/>
            <w:rFonts w:ascii="Times New Roman" w:hAnsi="Times New Roman" w:cs="Times New Roman"/>
            <w:b/>
            <w:color w:val="548DD4" w:themeColor="text2" w:themeTint="99"/>
            <w:sz w:val="28"/>
            <w:lang w:val="en-US"/>
          </w:rPr>
          <w:t>www.olsa.by</w:t>
        </w:r>
      </w:hyperlink>
    </w:p>
    <w:p w:rsidR="005B7D85" w:rsidRPr="000D6E43" w:rsidRDefault="005B7D85" w:rsidP="005B7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D6E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Dear Sir or Madam,</w:t>
      </w:r>
    </w:p>
    <w:p w:rsidR="00330248" w:rsidRDefault="00330248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6E3564" w:rsidRPr="000D6E43" w:rsidRDefault="0082499F" w:rsidP="006E3564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JSC </w:t>
      </w:r>
      <w:r w:rsidRPr="0082499F">
        <w:rPr>
          <w:sz w:val="26"/>
          <w:szCs w:val="26"/>
          <w:lang w:val="en-US"/>
        </w:rPr>
        <w:t>«</w:t>
      </w:r>
      <w:proofErr w:type="spellStart"/>
      <w:r w:rsidRPr="00E10D84">
        <w:rPr>
          <w:sz w:val="26"/>
          <w:szCs w:val="26"/>
          <w:lang w:val="en-US"/>
        </w:rPr>
        <w:t>Olsa</w:t>
      </w:r>
      <w:proofErr w:type="spellEnd"/>
      <w:r w:rsidRPr="0082499F">
        <w:rPr>
          <w:sz w:val="26"/>
          <w:szCs w:val="26"/>
          <w:lang w:val="en-US"/>
        </w:rPr>
        <w:t>»</w:t>
      </w:r>
      <w:r w:rsidR="006E3564" w:rsidRPr="000D6E43">
        <w:rPr>
          <w:sz w:val="26"/>
          <w:szCs w:val="26"/>
          <w:lang w:val="en-US"/>
        </w:rPr>
        <w:t xml:space="preserve"> </w:t>
      </w:r>
      <w:r w:rsidR="005B7D85" w:rsidRPr="005B7D85">
        <w:rPr>
          <w:sz w:val="26"/>
          <w:szCs w:val="26"/>
          <w:lang w:val="en-US"/>
        </w:rPr>
        <w:t>is a leader in the manufacture of garden furniture</w:t>
      </w:r>
      <w:r w:rsidR="005B7D85">
        <w:rPr>
          <w:sz w:val="26"/>
          <w:szCs w:val="26"/>
          <w:lang w:val="en-US"/>
        </w:rPr>
        <w:t xml:space="preserve"> </w:t>
      </w:r>
      <w:r w:rsidR="006E3564" w:rsidRPr="000D6E43">
        <w:rPr>
          <w:sz w:val="26"/>
          <w:szCs w:val="26"/>
          <w:lang w:val="en-US"/>
        </w:rPr>
        <w:t>in Belarus</w:t>
      </w:r>
      <w:r w:rsidR="006E3564">
        <w:rPr>
          <w:sz w:val="26"/>
          <w:szCs w:val="26"/>
          <w:lang w:val="en-US"/>
        </w:rPr>
        <w:t>. And w</w:t>
      </w:r>
      <w:r w:rsidR="006E3564" w:rsidRPr="000D6E43">
        <w:rPr>
          <w:sz w:val="26"/>
          <w:szCs w:val="26"/>
          <w:lang w:val="en-US"/>
        </w:rPr>
        <w:t xml:space="preserve">e would like to offer </w:t>
      </w:r>
      <w:r w:rsidR="006E3564">
        <w:rPr>
          <w:sz w:val="26"/>
          <w:szCs w:val="26"/>
          <w:lang w:val="en-US"/>
        </w:rPr>
        <w:t xml:space="preserve">our </w:t>
      </w:r>
      <w:proofErr w:type="gramStart"/>
      <w:r w:rsidR="006E3564">
        <w:rPr>
          <w:sz w:val="26"/>
          <w:szCs w:val="26"/>
          <w:lang w:val="en-US"/>
        </w:rPr>
        <w:t>products  for</w:t>
      </w:r>
      <w:proofErr w:type="gramEnd"/>
      <w:r w:rsidR="006E3564">
        <w:rPr>
          <w:sz w:val="26"/>
          <w:szCs w:val="26"/>
          <w:lang w:val="en-US"/>
        </w:rPr>
        <w:t xml:space="preserve"> selling in your stores.</w:t>
      </w:r>
    </w:p>
    <w:p w:rsidR="006E3564" w:rsidRDefault="006E356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>Our company produ</w:t>
      </w:r>
      <w:r>
        <w:rPr>
          <w:sz w:val="26"/>
          <w:szCs w:val="26"/>
          <w:lang w:val="en-US"/>
        </w:rPr>
        <w:t>c</w:t>
      </w:r>
      <w:r w:rsidRPr="00E10D84">
        <w:rPr>
          <w:sz w:val="26"/>
          <w:szCs w:val="26"/>
          <w:lang w:val="en-US"/>
        </w:rPr>
        <w:t>es furniture for camping, garden, terraces and houses. Also we manufacture furniture for hospitals, household pumps and small-size woodworking machines.</w:t>
      </w:r>
    </w:p>
    <w:p w:rsidR="006E3564" w:rsidRDefault="006E356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>All products are certified.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>The company operates a quality management system in accordance with the STB ISO 9001-2009.</w:t>
      </w:r>
    </w:p>
    <w:p w:rsidR="006E3564" w:rsidRDefault="006E356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>The advantages of working with us: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- </w:t>
      </w:r>
      <w:proofErr w:type="gramStart"/>
      <w:r w:rsidRPr="00E10D84">
        <w:rPr>
          <w:sz w:val="26"/>
          <w:szCs w:val="26"/>
          <w:lang w:val="en-US"/>
        </w:rPr>
        <w:t>reasonable</w:t>
      </w:r>
      <w:proofErr w:type="gramEnd"/>
      <w:r w:rsidRPr="00E10D84">
        <w:rPr>
          <w:sz w:val="26"/>
          <w:szCs w:val="26"/>
          <w:lang w:val="en-US"/>
        </w:rPr>
        <w:t xml:space="preserve"> price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- </w:t>
      </w:r>
      <w:proofErr w:type="gramStart"/>
      <w:r w:rsidRPr="00E10D84">
        <w:rPr>
          <w:sz w:val="26"/>
          <w:szCs w:val="26"/>
          <w:lang w:val="en-US"/>
        </w:rPr>
        <w:t>wide</w:t>
      </w:r>
      <w:proofErr w:type="gramEnd"/>
      <w:r w:rsidRPr="00E10D84">
        <w:rPr>
          <w:sz w:val="26"/>
          <w:szCs w:val="26"/>
          <w:lang w:val="en-US"/>
        </w:rPr>
        <w:t xml:space="preserve"> range of products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>- guaranteed quality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- packing on </w:t>
      </w:r>
      <w:proofErr w:type="spellStart"/>
      <w:r w:rsidRPr="00E10D84">
        <w:rPr>
          <w:sz w:val="26"/>
          <w:szCs w:val="26"/>
          <w:lang w:val="en-US"/>
        </w:rPr>
        <w:t>europallets</w:t>
      </w:r>
      <w:proofErr w:type="spellEnd"/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- </w:t>
      </w:r>
      <w:proofErr w:type="gramStart"/>
      <w:r w:rsidRPr="00E10D84">
        <w:rPr>
          <w:sz w:val="26"/>
          <w:szCs w:val="26"/>
          <w:lang w:val="en-US"/>
        </w:rPr>
        <w:t>timely</w:t>
      </w:r>
      <w:proofErr w:type="gramEnd"/>
      <w:r w:rsidRPr="00E10D84">
        <w:rPr>
          <w:sz w:val="26"/>
          <w:szCs w:val="26"/>
          <w:lang w:val="en-US"/>
        </w:rPr>
        <w:t xml:space="preserve"> deliveries, developed of own logistics structure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- </w:t>
      </w:r>
      <w:proofErr w:type="gramStart"/>
      <w:r w:rsidRPr="00E10D84">
        <w:rPr>
          <w:sz w:val="26"/>
          <w:szCs w:val="26"/>
          <w:lang w:val="en-US"/>
        </w:rPr>
        <w:t>electronic</w:t>
      </w:r>
      <w:proofErr w:type="gramEnd"/>
      <w:r w:rsidRPr="00E10D84">
        <w:rPr>
          <w:sz w:val="26"/>
          <w:szCs w:val="26"/>
          <w:lang w:val="en-US"/>
        </w:rPr>
        <w:t xml:space="preserve"> document management</w:t>
      </w:r>
    </w:p>
    <w:p w:rsidR="00E10D84" w:rsidRPr="00E10D84" w:rsidRDefault="00E10D8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- </w:t>
      </w:r>
      <w:proofErr w:type="gramStart"/>
      <w:r w:rsidRPr="00E10D84">
        <w:rPr>
          <w:sz w:val="26"/>
          <w:szCs w:val="26"/>
          <w:lang w:val="en-US"/>
        </w:rPr>
        <w:t>experience</w:t>
      </w:r>
      <w:proofErr w:type="gramEnd"/>
      <w:r w:rsidRPr="00E10D84">
        <w:rPr>
          <w:sz w:val="26"/>
          <w:szCs w:val="26"/>
          <w:lang w:val="en-US"/>
        </w:rPr>
        <w:t xml:space="preserve"> with IKEA and Leroy Merlin (Russia)</w:t>
      </w:r>
    </w:p>
    <w:p w:rsidR="006E3564" w:rsidRDefault="006E3564" w:rsidP="006E356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6E3564" w:rsidRDefault="006E3564" w:rsidP="006E356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6E3564">
        <w:rPr>
          <w:sz w:val="26"/>
          <w:szCs w:val="26"/>
          <w:lang w:val="en-US"/>
        </w:rPr>
        <w:t xml:space="preserve">Furniture with the brand name «OLSA» combines European design, reliability, comfort and ease of use and allows </w:t>
      </w:r>
      <w:proofErr w:type="gramStart"/>
      <w:r w:rsidRPr="006E3564">
        <w:rPr>
          <w:sz w:val="26"/>
          <w:szCs w:val="26"/>
          <w:lang w:val="en-US"/>
        </w:rPr>
        <w:t>to organize</w:t>
      </w:r>
      <w:proofErr w:type="gramEnd"/>
      <w:r w:rsidRPr="006E3564">
        <w:rPr>
          <w:sz w:val="26"/>
          <w:szCs w:val="26"/>
          <w:lang w:val="en-US"/>
        </w:rPr>
        <w:t> a pleasant and comfortable stay in the garden, home, villa, beach, hunting, fishing and nature. </w:t>
      </w:r>
    </w:p>
    <w:p w:rsidR="006E3564" w:rsidRDefault="006E3564" w:rsidP="006E356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6E3564" w:rsidRPr="00437864" w:rsidRDefault="006E3564" w:rsidP="0082499F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Our </w:t>
      </w:r>
      <w:r w:rsidR="00F93F5D">
        <w:rPr>
          <w:sz w:val="26"/>
          <w:szCs w:val="26"/>
          <w:lang w:val="en-US"/>
        </w:rPr>
        <w:t>products find</w:t>
      </w:r>
      <w:r>
        <w:rPr>
          <w:sz w:val="26"/>
          <w:szCs w:val="26"/>
          <w:lang w:val="en-US"/>
        </w:rPr>
        <w:t xml:space="preserve"> a steady demand in Russia</w:t>
      </w:r>
      <w:r w:rsidR="0082499F">
        <w:rPr>
          <w:sz w:val="26"/>
          <w:szCs w:val="26"/>
          <w:lang w:val="en-US"/>
        </w:rPr>
        <w:t xml:space="preserve">, Kazakhstan, Azerbaijan, Georgia </w:t>
      </w:r>
      <w:r w:rsidR="00F93F5D">
        <w:rPr>
          <w:sz w:val="26"/>
          <w:szCs w:val="26"/>
          <w:lang w:val="en-US"/>
        </w:rPr>
        <w:t>and Ukraine</w:t>
      </w:r>
      <w:r w:rsidRPr="00724653">
        <w:rPr>
          <w:sz w:val="26"/>
          <w:szCs w:val="26"/>
          <w:lang w:val="en-US"/>
        </w:rPr>
        <w:t>.</w:t>
      </w:r>
      <w:r w:rsidR="0082499F" w:rsidRPr="00724653">
        <w:rPr>
          <w:sz w:val="26"/>
          <w:szCs w:val="26"/>
          <w:lang w:val="en-US"/>
        </w:rPr>
        <w:t xml:space="preserve"> Our company introduce</w:t>
      </w:r>
      <w:r w:rsidR="00F93F5D">
        <w:rPr>
          <w:sz w:val="26"/>
          <w:szCs w:val="26"/>
          <w:lang w:val="en-US"/>
        </w:rPr>
        <w:t xml:space="preserve">s </w:t>
      </w:r>
      <w:r w:rsidR="0082499F" w:rsidRPr="00724653">
        <w:rPr>
          <w:sz w:val="26"/>
          <w:szCs w:val="26"/>
          <w:lang w:val="en-US"/>
        </w:rPr>
        <w:t>new products every year.</w:t>
      </w:r>
      <w:r w:rsidR="00437864" w:rsidRPr="00437864">
        <w:rPr>
          <w:sz w:val="26"/>
          <w:szCs w:val="26"/>
          <w:lang w:val="en-US"/>
        </w:rPr>
        <w:t xml:space="preserve"> </w:t>
      </w:r>
      <w:r w:rsidR="00437864">
        <w:rPr>
          <w:sz w:val="26"/>
          <w:szCs w:val="26"/>
          <w:lang w:val="en-US"/>
        </w:rPr>
        <w:t xml:space="preserve">And we are ready to </w:t>
      </w:r>
      <w:r w:rsidR="00C81746">
        <w:rPr>
          <w:sz w:val="26"/>
          <w:szCs w:val="26"/>
          <w:lang w:val="en-US"/>
        </w:rPr>
        <w:t>offer</w:t>
      </w:r>
      <w:r w:rsidR="00437864">
        <w:rPr>
          <w:sz w:val="26"/>
          <w:szCs w:val="26"/>
          <w:lang w:val="en-US"/>
        </w:rPr>
        <w:t xml:space="preserve"> </w:t>
      </w:r>
      <w:r w:rsidR="00C81746">
        <w:rPr>
          <w:sz w:val="26"/>
          <w:szCs w:val="26"/>
          <w:lang w:val="en-US"/>
        </w:rPr>
        <w:t>the most</w:t>
      </w:r>
      <w:r w:rsidR="00F93F5D">
        <w:rPr>
          <w:sz w:val="26"/>
          <w:szCs w:val="26"/>
          <w:lang w:val="en-US"/>
        </w:rPr>
        <w:t xml:space="preserve"> interesting goods for you. </w:t>
      </w:r>
    </w:p>
    <w:p w:rsidR="0082499F" w:rsidRPr="0082499F" w:rsidRDefault="0082499F" w:rsidP="0082499F">
      <w:pPr>
        <w:pStyle w:val="a5"/>
        <w:shd w:val="clear" w:color="auto" w:fill="FFFFFF"/>
        <w:spacing w:before="0" w:beforeAutospacing="0" w:after="0" w:afterAutospacing="0" w:line="300" w:lineRule="atLeast"/>
        <w:rPr>
          <w:sz w:val="26"/>
          <w:szCs w:val="26"/>
          <w:lang w:val="en-US"/>
        </w:rPr>
      </w:pPr>
      <w:r w:rsidRPr="0082499F">
        <w:rPr>
          <w:sz w:val="26"/>
          <w:szCs w:val="26"/>
          <w:lang w:val="en-US"/>
        </w:rPr>
        <w:t>We are looking for new areas and companies for marketing of our production and long-term contracts are highly appreciated.</w:t>
      </w:r>
    </w:p>
    <w:p w:rsidR="0082499F" w:rsidRPr="005B7D85" w:rsidRDefault="0082499F" w:rsidP="006E356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82499F" w:rsidRDefault="0082499F" w:rsidP="0082499F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 w:rsidRPr="00E10D84">
        <w:rPr>
          <w:sz w:val="26"/>
          <w:szCs w:val="26"/>
          <w:lang w:val="en-US"/>
        </w:rPr>
        <w:t xml:space="preserve">More information about </w:t>
      </w:r>
      <w:r>
        <w:rPr>
          <w:sz w:val="26"/>
          <w:szCs w:val="26"/>
          <w:lang w:val="en-US"/>
        </w:rPr>
        <w:t>us</w:t>
      </w:r>
      <w:r w:rsidRPr="00E10D84">
        <w:rPr>
          <w:sz w:val="26"/>
          <w:szCs w:val="26"/>
          <w:lang w:val="en-US"/>
        </w:rPr>
        <w:t xml:space="preserve"> is available on our website </w:t>
      </w:r>
      <w:hyperlink r:id="rId11" w:history="1">
        <w:r w:rsidRPr="00AC54B3">
          <w:rPr>
            <w:rStyle w:val="a3"/>
            <w:sz w:val="26"/>
            <w:szCs w:val="26"/>
            <w:lang w:val="en-US"/>
          </w:rPr>
          <w:t>www.olsa.by</w:t>
        </w:r>
      </w:hyperlink>
    </w:p>
    <w:p w:rsidR="006E3564" w:rsidRPr="006E3564" w:rsidRDefault="006E3564" w:rsidP="006E3564">
      <w:pPr>
        <w:pStyle w:val="a5"/>
        <w:shd w:val="clear" w:color="auto" w:fill="FFFFFF"/>
        <w:spacing w:before="225" w:beforeAutospacing="0" w:after="225" w:afterAutospacing="0" w:line="300" w:lineRule="atLeast"/>
        <w:rPr>
          <w:sz w:val="26"/>
          <w:szCs w:val="26"/>
          <w:lang w:val="en-US"/>
        </w:rPr>
      </w:pPr>
      <w:r w:rsidRPr="006E3564">
        <w:rPr>
          <w:iCs/>
          <w:sz w:val="26"/>
          <w:szCs w:val="26"/>
          <w:lang w:val="en-US"/>
        </w:rPr>
        <w:t>Thank you in advance for your attention.</w:t>
      </w:r>
    </w:p>
    <w:p w:rsidR="00330248" w:rsidRDefault="00330248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If you have any questions or concerns, don’t hesitate to let me know.</w:t>
      </w:r>
    </w:p>
    <w:p w:rsidR="006E3564" w:rsidRDefault="006E3564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E10D84" w:rsidRDefault="00330248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Best regards,</w:t>
      </w:r>
    </w:p>
    <w:p w:rsidR="0082499F" w:rsidRDefault="0082499F" w:rsidP="00E10D84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en-US"/>
        </w:rPr>
      </w:pPr>
    </w:p>
    <w:p w:rsidR="00F93F5D" w:rsidRPr="00846AD5" w:rsidRDefault="00F93F5D" w:rsidP="00F93F5D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gramStart"/>
      <w:r w:rsidRPr="00846AD5">
        <w:rPr>
          <w:sz w:val="26"/>
          <w:szCs w:val="26"/>
          <w:lang w:val="en-US"/>
        </w:rPr>
        <w:t>Eugene</w:t>
      </w:r>
      <w:r>
        <w:rPr>
          <w:sz w:val="26"/>
          <w:szCs w:val="26"/>
          <w:lang w:val="en-US"/>
        </w:rPr>
        <w:t xml:space="preserve"> </w:t>
      </w:r>
      <w:r w:rsidRPr="00846AD5">
        <w:rPr>
          <w:sz w:val="26"/>
          <w:szCs w:val="26"/>
          <w:lang w:val="en-US"/>
        </w:rPr>
        <w:t xml:space="preserve"> </w:t>
      </w:r>
      <w:proofErr w:type="spellStart"/>
      <w:r w:rsidRPr="00846AD5">
        <w:rPr>
          <w:sz w:val="26"/>
          <w:szCs w:val="26"/>
          <w:lang w:val="en-US"/>
        </w:rPr>
        <w:t>Pogostev</w:t>
      </w:r>
      <w:proofErr w:type="spellEnd"/>
      <w:proofErr w:type="gramEnd"/>
    </w:p>
    <w:p w:rsidR="00F93F5D" w:rsidRDefault="00F93F5D" w:rsidP="00F93F5D">
      <w:pPr>
        <w:pStyle w:val="a5"/>
        <w:shd w:val="clear" w:color="auto" w:fill="FFFFFF"/>
        <w:spacing w:before="0" w:beforeAutospacing="0" w:after="0" w:afterAutospacing="0"/>
        <w:rPr>
          <w:lang w:val="en-US"/>
        </w:rPr>
      </w:pPr>
      <w:r w:rsidRPr="00846AD5">
        <w:rPr>
          <w:lang w:val="en-US"/>
        </w:rPr>
        <w:t>Head of the Marketing Department</w:t>
      </w:r>
    </w:p>
    <w:p w:rsidR="00F93F5D" w:rsidRPr="00846AD5" w:rsidRDefault="00152B2C" w:rsidP="00F93F5D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hyperlink r:id="rId12" w:history="1">
        <w:r w:rsidR="00F93F5D" w:rsidRPr="00846AD5">
          <w:rPr>
            <w:lang w:val="en-US"/>
          </w:rPr>
          <w:t>olsa_marketing@tut.by</w:t>
        </w:r>
      </w:hyperlink>
    </w:p>
    <w:p w:rsidR="00F93F5D" w:rsidRPr="00DC304F" w:rsidRDefault="00F93F5D" w:rsidP="00F93F5D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846AD5">
        <w:rPr>
          <w:sz w:val="26"/>
          <w:szCs w:val="26"/>
          <w:lang w:val="en-US"/>
        </w:rPr>
        <w:t xml:space="preserve">Tel. +10 375 </w:t>
      </w:r>
      <w:proofErr w:type="gramStart"/>
      <w:r w:rsidRPr="00846AD5">
        <w:rPr>
          <w:sz w:val="26"/>
          <w:szCs w:val="26"/>
          <w:lang w:val="en-US"/>
        </w:rPr>
        <w:t xml:space="preserve">222 </w:t>
      </w:r>
      <w:r>
        <w:rPr>
          <w:sz w:val="26"/>
          <w:szCs w:val="26"/>
          <w:lang w:val="en-US"/>
        </w:rPr>
        <w:t xml:space="preserve"> </w:t>
      </w:r>
      <w:r w:rsidRPr="00846AD5">
        <w:rPr>
          <w:sz w:val="26"/>
          <w:szCs w:val="26"/>
          <w:lang w:val="en-US"/>
        </w:rPr>
        <w:t>310496</w:t>
      </w:r>
      <w:proofErr w:type="gramEnd"/>
    </w:p>
    <w:p w:rsidR="00DC304F" w:rsidRPr="00DC304F" w:rsidRDefault="00DC304F" w:rsidP="00F93F5D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</w:p>
    <w:p w:rsidR="00152B2C" w:rsidRDefault="00152B2C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br w:type="page"/>
      </w:r>
    </w:p>
    <w:p w:rsidR="00152B2C" w:rsidRDefault="00152B2C" w:rsidP="00152B2C">
      <w:pPr>
        <w:spacing w:line="240" w:lineRule="auto"/>
        <w:ind w:firstLine="284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</w:p>
    <w:p w:rsidR="00152B2C" w:rsidRPr="00152B2C" w:rsidRDefault="00152B2C" w:rsidP="00152B2C">
      <w:pPr>
        <w:spacing w:line="240" w:lineRule="auto"/>
        <w:ind w:firstLine="28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2B2C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Vendor Profile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52B2C" w:rsidRPr="00152B2C" w:rsidTr="00BE016B">
        <w:tc>
          <w:tcPr>
            <w:tcW w:w="9747" w:type="dxa"/>
            <w:gridSpan w:val="2"/>
            <w:shd w:val="clear" w:color="auto" w:fill="BFBFBF" w:themeFill="background1" w:themeFillShade="BF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 Name in English: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 «</w:t>
            </w:r>
            <w:proofErr w:type="spellStart"/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Olsa</w:t>
            </w:r>
            <w:proofErr w:type="spellEnd"/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 Name in local language: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</w:t>
            </w:r>
            <w:proofErr w:type="spellStart"/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Ольса</w:t>
            </w:r>
            <w:proofErr w:type="spellEnd"/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52B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Form of business ownership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joint stock company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 in English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 Karl Marx Str., Mogilev, 212030, Belarus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Website: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www.olsa.by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TIN Taxpayer identification number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700049597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Business :</w:t>
            </w:r>
            <w:r w:rsidRPr="0015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Manufacturing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Certification: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9001-2009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Creation Date: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Jan. 1932, last reorganization - 14.11.2011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Size of the industrial area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 sq.km</w:t>
            </w:r>
          </w:p>
        </w:tc>
      </w:tr>
      <w:tr w:rsidR="00152B2C" w:rsidRPr="00152B2C" w:rsidTr="00BE016B">
        <w:tc>
          <w:tcPr>
            <w:tcW w:w="9747" w:type="dxa"/>
            <w:gridSpan w:val="2"/>
            <w:shd w:val="clear" w:color="auto" w:fill="BFBFBF" w:themeFill="background1" w:themeFillShade="BF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FINANCIAL INFORMATION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 Name 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«BANK MOSCOW-MINSK» JSC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 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37A, Pioneer Str., Mogilev, 212030, Belarus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Account Number (EUR):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3012110790094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opening 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24.08.2010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Shareholder Name 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State Property Committee of the Republic of Belarus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Share%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97,67</w:t>
            </w:r>
          </w:p>
        </w:tc>
      </w:tr>
      <w:tr w:rsidR="00152B2C" w:rsidRPr="00152B2C" w:rsidTr="00BE016B">
        <w:tc>
          <w:tcPr>
            <w:tcW w:w="9747" w:type="dxa"/>
            <w:gridSpan w:val="2"/>
            <w:shd w:val="clear" w:color="auto" w:fill="BFBFBF" w:themeFill="background1" w:themeFillShade="BF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MARKET &amp; CATEGORIES INFORMATION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Brand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OLSA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Category: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numPr>
                <w:ilvl w:val="0"/>
                <w:numId w:val="9"/>
              </w:numPr>
              <w:ind w:hanging="15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Camping Furniture, incl.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152B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Garden Swings</w:t>
              </w:r>
            </w:hyperlink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52B2C" w:rsidRPr="00152B2C" w:rsidRDefault="00152B2C" w:rsidP="00152B2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152B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Chairs, Chaise Lounges</w:t>
              </w:r>
            </w:hyperlink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52B2C" w:rsidRPr="00152B2C" w:rsidRDefault="00152B2C" w:rsidP="00152B2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 beds and etc.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numPr>
                <w:ilvl w:val="0"/>
                <w:numId w:val="6"/>
              </w:numPr>
              <w:shd w:val="clear" w:color="auto" w:fill="FFFFFF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 w:history="1">
              <w:r w:rsidRPr="00152B2C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Medical Furniture</w:t>
              </w:r>
            </w:hyperlink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numPr>
                <w:ilvl w:val="0"/>
                <w:numId w:val="7"/>
              </w:num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 w:history="1">
              <w:r w:rsidRPr="00152B2C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Submersible household pumps</w:t>
              </w:r>
            </w:hyperlink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numPr>
                <w:ilvl w:val="0"/>
                <w:numId w:val="8"/>
              </w:numPr>
              <w:shd w:val="clear" w:color="auto" w:fill="FFFFFF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7" w:history="1">
              <w:r w:rsidRPr="00152B2C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Small-size woodworking machines</w:t>
              </w:r>
            </w:hyperlink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203"/>
        <w:gridCol w:w="487"/>
        <w:gridCol w:w="410"/>
        <w:gridCol w:w="736"/>
        <w:gridCol w:w="838"/>
        <w:gridCol w:w="526"/>
        <w:gridCol w:w="1317"/>
        <w:gridCol w:w="12"/>
        <w:gridCol w:w="1843"/>
        <w:gridCol w:w="2409"/>
      </w:tblGrid>
      <w:tr w:rsidR="00152B2C" w:rsidRPr="00152B2C" w:rsidTr="00BE016B">
        <w:trPr>
          <w:trHeight w:val="255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Turnover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(N-3)2013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(N-2)2014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Last Year (N-1) 2015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Year Estimates 2016</w:t>
            </w:r>
          </w:p>
        </w:tc>
      </w:tr>
      <w:tr w:rsidR="00152B2C" w:rsidRPr="00152B2C" w:rsidTr="00BE016B">
        <w:trPr>
          <w:trHeight w:val="510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Turnover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$34 853 300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$33 282 600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$24 605 500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$</w:t>
            </w:r>
            <w:r w:rsidRPr="00152B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000 000</w:t>
            </w:r>
          </w:p>
        </w:tc>
      </w:tr>
      <w:tr w:rsidR="00152B2C" w:rsidRPr="00152B2C" w:rsidTr="00BE016B">
        <w:trPr>
          <w:trHeight w:val="255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73%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52B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Export Market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Countries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Turnover %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93%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 &amp; CIS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5%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Europe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2%</w:t>
            </w:r>
          </w:p>
        </w:tc>
      </w:tr>
      <w:tr w:rsidR="00152B2C" w:rsidRPr="00152B2C" w:rsidTr="00BE016B">
        <w:trPr>
          <w:gridAfter w:val="2"/>
          <w:wAfter w:w="4252" w:type="dxa"/>
          <w:trHeight w:val="330"/>
        </w:trPr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Categories and % for Last Year Turnover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Camping furniture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53,4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Submersible household pumps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45,0</w:t>
            </w:r>
          </w:p>
        </w:tc>
      </w:tr>
      <w:tr w:rsidR="00152B2C" w:rsidRPr="00152B2C" w:rsidTr="00BE016B">
        <w:trPr>
          <w:gridAfter w:val="2"/>
          <w:wAfter w:w="4252" w:type="dxa"/>
          <w:trHeight w:val="391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Clients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152B2C" w:rsidRPr="00152B2C" w:rsidTr="00BE016B">
        <w:trPr>
          <w:gridAfter w:val="2"/>
          <w:wAfter w:w="4252" w:type="dxa"/>
          <w:trHeight w:val="391"/>
        </w:trPr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Leroy Merlin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11%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IKEA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7%</w:t>
            </w:r>
          </w:p>
        </w:tc>
      </w:tr>
      <w:tr w:rsidR="00152B2C" w:rsidRPr="00152B2C" w:rsidTr="00BE016B">
        <w:trPr>
          <w:gridAfter w:val="2"/>
          <w:wAfter w:w="4252" w:type="dxa"/>
          <w:trHeight w:val="25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B2C" w:rsidRPr="00152B2C" w:rsidRDefault="00152B2C" w:rsidP="00152B2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5%</w:t>
            </w:r>
          </w:p>
        </w:tc>
      </w:tr>
    </w:tbl>
    <w:p w:rsidR="00152B2C" w:rsidRDefault="00152B2C" w:rsidP="00152B2C">
      <w:pPr>
        <w:spacing w:line="240" w:lineRule="auto"/>
        <w:ind w:firstLine="284"/>
        <w:jc w:val="both"/>
        <w:rPr>
          <w:sz w:val="24"/>
          <w:szCs w:val="24"/>
          <w:lang w:val="en-US"/>
        </w:rPr>
      </w:pPr>
    </w:p>
    <w:p w:rsidR="00152B2C" w:rsidRDefault="00152B2C" w:rsidP="00152B2C">
      <w:pPr>
        <w:spacing w:line="240" w:lineRule="auto"/>
        <w:ind w:firstLine="284"/>
        <w:jc w:val="both"/>
        <w:rPr>
          <w:sz w:val="24"/>
          <w:szCs w:val="24"/>
          <w:lang w:val="en-US"/>
        </w:rPr>
      </w:pPr>
    </w:p>
    <w:p w:rsidR="00152B2C" w:rsidRDefault="00152B2C" w:rsidP="00152B2C">
      <w:pPr>
        <w:spacing w:line="240" w:lineRule="auto"/>
        <w:ind w:firstLine="284"/>
        <w:jc w:val="both"/>
        <w:rPr>
          <w:sz w:val="24"/>
          <w:szCs w:val="24"/>
          <w:lang w:val="en-US"/>
        </w:rPr>
      </w:pPr>
    </w:p>
    <w:p w:rsidR="00152B2C" w:rsidRDefault="00152B2C" w:rsidP="00152B2C">
      <w:pPr>
        <w:spacing w:line="240" w:lineRule="auto"/>
        <w:ind w:firstLine="284"/>
        <w:jc w:val="both"/>
        <w:rPr>
          <w:sz w:val="24"/>
          <w:szCs w:val="24"/>
          <w:lang w:val="en-US"/>
        </w:rPr>
      </w:pPr>
    </w:p>
    <w:p w:rsidR="00152B2C" w:rsidRPr="00152B2C" w:rsidRDefault="00152B2C" w:rsidP="00152B2C">
      <w:pPr>
        <w:spacing w:line="240" w:lineRule="auto"/>
        <w:ind w:firstLine="284"/>
        <w:jc w:val="both"/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52B2C" w:rsidRPr="00152B2C" w:rsidTr="00BE016B">
        <w:tc>
          <w:tcPr>
            <w:tcW w:w="9747" w:type="dxa"/>
            <w:gridSpan w:val="2"/>
            <w:shd w:val="clear" w:color="auto" w:fill="BFBFBF" w:themeFill="background1" w:themeFillShade="BF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Resources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Total, Incl.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1065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862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&amp; D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 and sales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52B2C" w:rsidRPr="00152B2C" w:rsidTr="00BE016B">
        <w:tc>
          <w:tcPr>
            <w:tcW w:w="9747" w:type="dxa"/>
            <w:gridSpan w:val="2"/>
            <w:shd w:val="clear" w:color="auto" w:fill="BFBFBF" w:themeFill="background1" w:themeFillShade="BF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Contacts :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Director - Nikolai </w:t>
            </w:r>
            <w:proofErr w:type="spellStart"/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Tsykunov</w:t>
            </w:r>
            <w:proofErr w:type="spellEnd"/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  <w:t>tel.: +375 222  31 03 73</w:t>
            </w:r>
            <w:r w:rsidRPr="00152B2C">
              <w:rPr>
                <w:rFonts w:ascii="Trebuchet MS" w:hAnsi="Trebuchet MS"/>
                <w:color w:val="000000"/>
                <w:sz w:val="21"/>
                <w:szCs w:val="21"/>
                <w:lang w:val="en-US"/>
              </w:rPr>
              <w:br/>
            </w:r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  <w:t>Fax: +375 222 22 07 96</w:t>
            </w:r>
          </w:p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152B2C">
                <w:rPr>
                  <w:rFonts w:ascii="Trebuchet MS" w:hAnsi="Trebuchet MS"/>
                  <w:color w:val="1C7ED3"/>
                  <w:sz w:val="21"/>
                  <w:szCs w:val="21"/>
                  <w:shd w:val="clear" w:color="auto" w:fill="FFFFFF"/>
                  <w:lang w:val="en-US"/>
                </w:rPr>
                <w:t>olsa_garden@tut.by</w:t>
              </w:r>
            </w:hyperlink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Key account person  - Natalya </w:t>
            </w:r>
            <w:proofErr w:type="spellStart"/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Regetta</w:t>
            </w:r>
            <w:proofErr w:type="spellEnd"/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tel</w:t>
            </w:r>
            <w:proofErr w:type="spellEnd"/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.: +375 222  25 02 00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Marketing and Sales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Head of department - </w:t>
            </w:r>
            <w:r w:rsidRPr="00152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Eugene  </w:t>
            </w:r>
            <w:proofErr w:type="spellStart"/>
            <w:r w:rsidRPr="00152B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Pogostev</w:t>
            </w:r>
            <w:proofErr w:type="spellEnd"/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tel</w:t>
            </w:r>
            <w:proofErr w:type="spellEnd"/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.: +375 222 31 04 96</w:t>
            </w:r>
          </w:p>
        </w:tc>
      </w:tr>
      <w:tr w:rsidR="00152B2C" w:rsidRPr="00152B2C" w:rsidTr="00BE016B">
        <w:tc>
          <w:tcPr>
            <w:tcW w:w="4786" w:type="dxa"/>
          </w:tcPr>
          <w:p w:rsidR="00152B2C" w:rsidRPr="00152B2C" w:rsidRDefault="00152B2C" w:rsidP="00152B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2B2C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proofErr w:type="spellEnd"/>
            <w:r w:rsidRPr="0015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152B2C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proofErr w:type="spellEnd"/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61" w:type="dxa"/>
          </w:tcPr>
          <w:p w:rsidR="00152B2C" w:rsidRPr="00152B2C" w:rsidRDefault="00152B2C" w:rsidP="00152B2C">
            <w:pP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  <w:t>tel. : +375 222 22 10 32</w:t>
            </w:r>
            <w:r w:rsidRPr="00152B2C">
              <w:rPr>
                <w:rFonts w:ascii="Trebuchet MS" w:hAnsi="Trebuchet MS"/>
                <w:color w:val="000000"/>
                <w:sz w:val="21"/>
                <w:szCs w:val="21"/>
                <w:lang w:val="en-US"/>
              </w:rPr>
              <w:br/>
            </w:r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  <w:t>tel. : +375 222 25 01 46</w:t>
            </w:r>
            <w:r w:rsidRPr="00152B2C">
              <w:rPr>
                <w:rFonts w:ascii="Trebuchet MS" w:hAnsi="Trebuchet MS"/>
                <w:color w:val="000000"/>
                <w:sz w:val="21"/>
                <w:szCs w:val="21"/>
                <w:lang w:val="en-US"/>
              </w:rPr>
              <w:br/>
            </w:r>
            <w:r w:rsidRPr="00152B2C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  <w:lang w:val="en-US"/>
              </w:rPr>
              <w:t>Fax: +375 222 22 98 89</w:t>
            </w:r>
          </w:p>
          <w:p w:rsidR="00152B2C" w:rsidRPr="00152B2C" w:rsidRDefault="00152B2C" w:rsidP="0015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olsa_marketing@tut.by</w:t>
            </w:r>
          </w:p>
        </w:tc>
      </w:tr>
    </w:tbl>
    <w:p w:rsidR="00152B2C" w:rsidRPr="00152B2C" w:rsidRDefault="00152B2C" w:rsidP="00152B2C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B2C" w:rsidRPr="00152B2C" w:rsidRDefault="00152B2C" w:rsidP="00152B2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04F" w:rsidRPr="00152B2C" w:rsidRDefault="00DC304F" w:rsidP="00DC304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ru-RU"/>
        </w:rPr>
      </w:pPr>
    </w:p>
    <w:sectPr w:rsidR="00DC304F" w:rsidRPr="00152B2C" w:rsidSect="0079468A">
      <w:pgSz w:w="11906" w:h="16838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42C"/>
    <w:multiLevelType w:val="multilevel"/>
    <w:tmpl w:val="8AF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A2A6C"/>
    <w:multiLevelType w:val="multilevel"/>
    <w:tmpl w:val="3EE6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85418"/>
    <w:multiLevelType w:val="multilevel"/>
    <w:tmpl w:val="CDA826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2B52372C"/>
    <w:multiLevelType w:val="hybridMultilevel"/>
    <w:tmpl w:val="8AE02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1449"/>
    <w:multiLevelType w:val="multilevel"/>
    <w:tmpl w:val="DB0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20F2A"/>
    <w:multiLevelType w:val="multilevel"/>
    <w:tmpl w:val="F8A8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74145"/>
    <w:multiLevelType w:val="hybridMultilevel"/>
    <w:tmpl w:val="47829910"/>
    <w:lvl w:ilvl="0" w:tplc="C298E0F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73744"/>
    <w:multiLevelType w:val="hybridMultilevel"/>
    <w:tmpl w:val="147E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843DF"/>
    <w:multiLevelType w:val="hybridMultilevel"/>
    <w:tmpl w:val="E5BE3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73446"/>
    <w:multiLevelType w:val="hybridMultilevel"/>
    <w:tmpl w:val="31C81F72"/>
    <w:lvl w:ilvl="0" w:tplc="9E5826B4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14A"/>
    <w:rsid w:val="00001D53"/>
    <w:rsid w:val="00003662"/>
    <w:rsid w:val="0000398D"/>
    <w:rsid w:val="00006A58"/>
    <w:rsid w:val="00007372"/>
    <w:rsid w:val="00011B45"/>
    <w:rsid w:val="00022522"/>
    <w:rsid w:val="000247C6"/>
    <w:rsid w:val="00025764"/>
    <w:rsid w:val="00030E15"/>
    <w:rsid w:val="00031629"/>
    <w:rsid w:val="00040E3F"/>
    <w:rsid w:val="0004261C"/>
    <w:rsid w:val="00042FB7"/>
    <w:rsid w:val="00047289"/>
    <w:rsid w:val="00047C9A"/>
    <w:rsid w:val="00050CBD"/>
    <w:rsid w:val="00052F5A"/>
    <w:rsid w:val="00053021"/>
    <w:rsid w:val="00060CCE"/>
    <w:rsid w:val="00061CE8"/>
    <w:rsid w:val="00061D52"/>
    <w:rsid w:val="000628D5"/>
    <w:rsid w:val="00063A6C"/>
    <w:rsid w:val="0006482F"/>
    <w:rsid w:val="0006491C"/>
    <w:rsid w:val="00066C65"/>
    <w:rsid w:val="00066CF5"/>
    <w:rsid w:val="000707C5"/>
    <w:rsid w:val="0007180E"/>
    <w:rsid w:val="000724CD"/>
    <w:rsid w:val="00072FE5"/>
    <w:rsid w:val="0007759B"/>
    <w:rsid w:val="00080FC1"/>
    <w:rsid w:val="0008342A"/>
    <w:rsid w:val="00083C9B"/>
    <w:rsid w:val="00084148"/>
    <w:rsid w:val="00087076"/>
    <w:rsid w:val="0009453C"/>
    <w:rsid w:val="0009786E"/>
    <w:rsid w:val="000A084A"/>
    <w:rsid w:val="000A1BD7"/>
    <w:rsid w:val="000A2CF0"/>
    <w:rsid w:val="000A606D"/>
    <w:rsid w:val="000A67DB"/>
    <w:rsid w:val="000B0156"/>
    <w:rsid w:val="000B305C"/>
    <w:rsid w:val="000B4433"/>
    <w:rsid w:val="000B674E"/>
    <w:rsid w:val="000C0306"/>
    <w:rsid w:val="000C358C"/>
    <w:rsid w:val="000C4B36"/>
    <w:rsid w:val="000C6097"/>
    <w:rsid w:val="000D0173"/>
    <w:rsid w:val="000D101F"/>
    <w:rsid w:val="000D2B0C"/>
    <w:rsid w:val="000D34E6"/>
    <w:rsid w:val="000D3D46"/>
    <w:rsid w:val="000D4B5B"/>
    <w:rsid w:val="000D67FA"/>
    <w:rsid w:val="000D6E43"/>
    <w:rsid w:val="000E0C7D"/>
    <w:rsid w:val="000E4843"/>
    <w:rsid w:val="000E5FEC"/>
    <w:rsid w:val="000F0845"/>
    <w:rsid w:val="000F0CF5"/>
    <w:rsid w:val="000F4EAD"/>
    <w:rsid w:val="000F5DD0"/>
    <w:rsid w:val="0010123F"/>
    <w:rsid w:val="00103CEB"/>
    <w:rsid w:val="0010643C"/>
    <w:rsid w:val="00110BCE"/>
    <w:rsid w:val="00116F62"/>
    <w:rsid w:val="0012105D"/>
    <w:rsid w:val="00126669"/>
    <w:rsid w:val="00126C46"/>
    <w:rsid w:val="0012780F"/>
    <w:rsid w:val="00130A25"/>
    <w:rsid w:val="00131C4B"/>
    <w:rsid w:val="00132741"/>
    <w:rsid w:val="001341A6"/>
    <w:rsid w:val="001412EB"/>
    <w:rsid w:val="00141496"/>
    <w:rsid w:val="00142BD0"/>
    <w:rsid w:val="001441BA"/>
    <w:rsid w:val="00152B2C"/>
    <w:rsid w:val="00152E3A"/>
    <w:rsid w:val="001541DC"/>
    <w:rsid w:val="00163781"/>
    <w:rsid w:val="001718BC"/>
    <w:rsid w:val="00173514"/>
    <w:rsid w:val="0017427E"/>
    <w:rsid w:val="0017553B"/>
    <w:rsid w:val="00181550"/>
    <w:rsid w:val="0018312C"/>
    <w:rsid w:val="00184FB8"/>
    <w:rsid w:val="001971D4"/>
    <w:rsid w:val="001A2971"/>
    <w:rsid w:val="001A5FE7"/>
    <w:rsid w:val="001A7A52"/>
    <w:rsid w:val="001B0853"/>
    <w:rsid w:val="001B5157"/>
    <w:rsid w:val="001D1D6C"/>
    <w:rsid w:val="001E4543"/>
    <w:rsid w:val="001E76D7"/>
    <w:rsid w:val="001F6FBF"/>
    <w:rsid w:val="001F71E5"/>
    <w:rsid w:val="00202CC0"/>
    <w:rsid w:val="002031C3"/>
    <w:rsid w:val="00204BEF"/>
    <w:rsid w:val="0021025F"/>
    <w:rsid w:val="00214EDF"/>
    <w:rsid w:val="00217A06"/>
    <w:rsid w:val="00217EB7"/>
    <w:rsid w:val="00223972"/>
    <w:rsid w:val="00225117"/>
    <w:rsid w:val="002300FC"/>
    <w:rsid w:val="002308E3"/>
    <w:rsid w:val="00232C0E"/>
    <w:rsid w:val="00240000"/>
    <w:rsid w:val="00240287"/>
    <w:rsid w:val="002412C2"/>
    <w:rsid w:val="002470CC"/>
    <w:rsid w:val="00247754"/>
    <w:rsid w:val="00250372"/>
    <w:rsid w:val="00254AE6"/>
    <w:rsid w:val="00255170"/>
    <w:rsid w:val="00260DF0"/>
    <w:rsid w:val="00261D13"/>
    <w:rsid w:val="00263EE2"/>
    <w:rsid w:val="00263F8B"/>
    <w:rsid w:val="002652B7"/>
    <w:rsid w:val="00266C2B"/>
    <w:rsid w:val="00266E66"/>
    <w:rsid w:val="00272144"/>
    <w:rsid w:val="00273367"/>
    <w:rsid w:val="00273750"/>
    <w:rsid w:val="00273FE6"/>
    <w:rsid w:val="00275180"/>
    <w:rsid w:val="00281CB5"/>
    <w:rsid w:val="002822D8"/>
    <w:rsid w:val="0028260E"/>
    <w:rsid w:val="0028323E"/>
    <w:rsid w:val="00290E05"/>
    <w:rsid w:val="00292730"/>
    <w:rsid w:val="00295313"/>
    <w:rsid w:val="002955B0"/>
    <w:rsid w:val="002961AA"/>
    <w:rsid w:val="00297C8D"/>
    <w:rsid w:val="002A17CA"/>
    <w:rsid w:val="002A3EBD"/>
    <w:rsid w:val="002A56AB"/>
    <w:rsid w:val="002A6EC4"/>
    <w:rsid w:val="002A6F67"/>
    <w:rsid w:val="002B0276"/>
    <w:rsid w:val="002B35C0"/>
    <w:rsid w:val="002B3C95"/>
    <w:rsid w:val="002D1861"/>
    <w:rsid w:val="002D1FBE"/>
    <w:rsid w:val="002D2F87"/>
    <w:rsid w:val="002D3437"/>
    <w:rsid w:val="002D5204"/>
    <w:rsid w:val="002D6FF6"/>
    <w:rsid w:val="002D733A"/>
    <w:rsid w:val="002E5411"/>
    <w:rsid w:val="002E6FAC"/>
    <w:rsid w:val="002F16D2"/>
    <w:rsid w:val="002F2EB2"/>
    <w:rsid w:val="002F352E"/>
    <w:rsid w:val="002F3B2A"/>
    <w:rsid w:val="002F4D6F"/>
    <w:rsid w:val="00301AC5"/>
    <w:rsid w:val="0030333B"/>
    <w:rsid w:val="003060BC"/>
    <w:rsid w:val="0030738D"/>
    <w:rsid w:val="0031538A"/>
    <w:rsid w:val="00316C0D"/>
    <w:rsid w:val="00317DE2"/>
    <w:rsid w:val="00321109"/>
    <w:rsid w:val="00321A87"/>
    <w:rsid w:val="00325E4D"/>
    <w:rsid w:val="00326858"/>
    <w:rsid w:val="00330248"/>
    <w:rsid w:val="00331D34"/>
    <w:rsid w:val="00332BF4"/>
    <w:rsid w:val="00334B6E"/>
    <w:rsid w:val="00335060"/>
    <w:rsid w:val="00335E68"/>
    <w:rsid w:val="0033733A"/>
    <w:rsid w:val="0034352F"/>
    <w:rsid w:val="00343DAB"/>
    <w:rsid w:val="0035073D"/>
    <w:rsid w:val="00352AD0"/>
    <w:rsid w:val="003530DA"/>
    <w:rsid w:val="003542FF"/>
    <w:rsid w:val="0035568E"/>
    <w:rsid w:val="00363207"/>
    <w:rsid w:val="00363FA4"/>
    <w:rsid w:val="00364128"/>
    <w:rsid w:val="003655CF"/>
    <w:rsid w:val="00365A26"/>
    <w:rsid w:val="00370D02"/>
    <w:rsid w:val="00370F7A"/>
    <w:rsid w:val="0037458C"/>
    <w:rsid w:val="00374C68"/>
    <w:rsid w:val="003751B8"/>
    <w:rsid w:val="00381CE1"/>
    <w:rsid w:val="00382348"/>
    <w:rsid w:val="003869DA"/>
    <w:rsid w:val="00386E7A"/>
    <w:rsid w:val="00392CFB"/>
    <w:rsid w:val="00392ECC"/>
    <w:rsid w:val="00393845"/>
    <w:rsid w:val="00395170"/>
    <w:rsid w:val="00395DC9"/>
    <w:rsid w:val="003970BC"/>
    <w:rsid w:val="0039790E"/>
    <w:rsid w:val="003A09CE"/>
    <w:rsid w:val="003A51FF"/>
    <w:rsid w:val="003B0904"/>
    <w:rsid w:val="003B36E9"/>
    <w:rsid w:val="003B5A29"/>
    <w:rsid w:val="003C2A7D"/>
    <w:rsid w:val="003C3F1D"/>
    <w:rsid w:val="003C4482"/>
    <w:rsid w:val="003D0CF4"/>
    <w:rsid w:val="003D5F01"/>
    <w:rsid w:val="003D614B"/>
    <w:rsid w:val="003D666A"/>
    <w:rsid w:val="003D6BF3"/>
    <w:rsid w:val="003D7665"/>
    <w:rsid w:val="003D7A8C"/>
    <w:rsid w:val="003D7BB1"/>
    <w:rsid w:val="003E10AE"/>
    <w:rsid w:val="003E2B56"/>
    <w:rsid w:val="003E3086"/>
    <w:rsid w:val="003E322B"/>
    <w:rsid w:val="003E36B8"/>
    <w:rsid w:val="003F0011"/>
    <w:rsid w:val="003F4A93"/>
    <w:rsid w:val="003F52E2"/>
    <w:rsid w:val="003F5A24"/>
    <w:rsid w:val="003F5BBE"/>
    <w:rsid w:val="003F77EB"/>
    <w:rsid w:val="003F7952"/>
    <w:rsid w:val="004040ED"/>
    <w:rsid w:val="00406EB0"/>
    <w:rsid w:val="00407C20"/>
    <w:rsid w:val="00412B3F"/>
    <w:rsid w:val="00412FE6"/>
    <w:rsid w:val="00413B5B"/>
    <w:rsid w:val="00416CCB"/>
    <w:rsid w:val="0042161A"/>
    <w:rsid w:val="004262EE"/>
    <w:rsid w:val="00426795"/>
    <w:rsid w:val="00430C65"/>
    <w:rsid w:val="00431FC6"/>
    <w:rsid w:val="00434BB2"/>
    <w:rsid w:val="00434D7F"/>
    <w:rsid w:val="00436588"/>
    <w:rsid w:val="00437864"/>
    <w:rsid w:val="00437CBB"/>
    <w:rsid w:val="00441AAE"/>
    <w:rsid w:val="00442D10"/>
    <w:rsid w:val="004430DD"/>
    <w:rsid w:val="00454EC8"/>
    <w:rsid w:val="004554D5"/>
    <w:rsid w:val="0046337A"/>
    <w:rsid w:val="00464541"/>
    <w:rsid w:val="0046492F"/>
    <w:rsid w:val="00464CFD"/>
    <w:rsid w:val="0047189F"/>
    <w:rsid w:val="00471B20"/>
    <w:rsid w:val="00471ED0"/>
    <w:rsid w:val="004727AA"/>
    <w:rsid w:val="00474608"/>
    <w:rsid w:val="004748BE"/>
    <w:rsid w:val="00475E3B"/>
    <w:rsid w:val="00481568"/>
    <w:rsid w:val="00484EA3"/>
    <w:rsid w:val="00485319"/>
    <w:rsid w:val="00491FD9"/>
    <w:rsid w:val="00492A7A"/>
    <w:rsid w:val="00493BB1"/>
    <w:rsid w:val="00493C69"/>
    <w:rsid w:val="00494537"/>
    <w:rsid w:val="004A202D"/>
    <w:rsid w:val="004A27A8"/>
    <w:rsid w:val="004A4749"/>
    <w:rsid w:val="004B40B3"/>
    <w:rsid w:val="004B5F0B"/>
    <w:rsid w:val="004B77EE"/>
    <w:rsid w:val="004C1F8B"/>
    <w:rsid w:val="004C3BD1"/>
    <w:rsid w:val="004C4DF0"/>
    <w:rsid w:val="004C6878"/>
    <w:rsid w:val="004C6BA8"/>
    <w:rsid w:val="004C72D3"/>
    <w:rsid w:val="004C7860"/>
    <w:rsid w:val="004D0222"/>
    <w:rsid w:val="004D5D63"/>
    <w:rsid w:val="004D7695"/>
    <w:rsid w:val="004E135C"/>
    <w:rsid w:val="004E261A"/>
    <w:rsid w:val="004E2AE7"/>
    <w:rsid w:val="00505D48"/>
    <w:rsid w:val="00521968"/>
    <w:rsid w:val="00521B0B"/>
    <w:rsid w:val="00522A8D"/>
    <w:rsid w:val="0052440C"/>
    <w:rsid w:val="00526492"/>
    <w:rsid w:val="00526AAA"/>
    <w:rsid w:val="00527D76"/>
    <w:rsid w:val="0053524F"/>
    <w:rsid w:val="00546010"/>
    <w:rsid w:val="00547D48"/>
    <w:rsid w:val="0055206C"/>
    <w:rsid w:val="005545FB"/>
    <w:rsid w:val="0056042F"/>
    <w:rsid w:val="00561810"/>
    <w:rsid w:val="00563823"/>
    <w:rsid w:val="005644E8"/>
    <w:rsid w:val="00566446"/>
    <w:rsid w:val="0056742F"/>
    <w:rsid w:val="00572E96"/>
    <w:rsid w:val="00575614"/>
    <w:rsid w:val="00576438"/>
    <w:rsid w:val="00582C2B"/>
    <w:rsid w:val="00585710"/>
    <w:rsid w:val="00586C0F"/>
    <w:rsid w:val="00592733"/>
    <w:rsid w:val="005A076F"/>
    <w:rsid w:val="005B0C05"/>
    <w:rsid w:val="005B2E84"/>
    <w:rsid w:val="005B3E12"/>
    <w:rsid w:val="005B5B6C"/>
    <w:rsid w:val="005B7D85"/>
    <w:rsid w:val="005C494D"/>
    <w:rsid w:val="005D507F"/>
    <w:rsid w:val="005D5E03"/>
    <w:rsid w:val="005D7232"/>
    <w:rsid w:val="005D7844"/>
    <w:rsid w:val="005E0EAF"/>
    <w:rsid w:val="005E59FF"/>
    <w:rsid w:val="005E749E"/>
    <w:rsid w:val="005F078F"/>
    <w:rsid w:val="005F2C62"/>
    <w:rsid w:val="005F4B4C"/>
    <w:rsid w:val="005F4D66"/>
    <w:rsid w:val="005F6D8C"/>
    <w:rsid w:val="005F78DB"/>
    <w:rsid w:val="006058AD"/>
    <w:rsid w:val="00612B9E"/>
    <w:rsid w:val="00612BA7"/>
    <w:rsid w:val="006130FE"/>
    <w:rsid w:val="00623641"/>
    <w:rsid w:val="006246FE"/>
    <w:rsid w:val="00624D90"/>
    <w:rsid w:val="0063066D"/>
    <w:rsid w:val="006330AA"/>
    <w:rsid w:val="00635351"/>
    <w:rsid w:val="006371B5"/>
    <w:rsid w:val="00640A99"/>
    <w:rsid w:val="00640B0C"/>
    <w:rsid w:val="00641341"/>
    <w:rsid w:val="00641BC7"/>
    <w:rsid w:val="0064213F"/>
    <w:rsid w:val="0064577C"/>
    <w:rsid w:val="00646F08"/>
    <w:rsid w:val="0064705A"/>
    <w:rsid w:val="0065130C"/>
    <w:rsid w:val="00661988"/>
    <w:rsid w:val="00664D24"/>
    <w:rsid w:val="00670CEE"/>
    <w:rsid w:val="00671019"/>
    <w:rsid w:val="006729E6"/>
    <w:rsid w:val="00673BA3"/>
    <w:rsid w:val="00674266"/>
    <w:rsid w:val="00674A48"/>
    <w:rsid w:val="00685E57"/>
    <w:rsid w:val="00686209"/>
    <w:rsid w:val="00690AA0"/>
    <w:rsid w:val="006917C3"/>
    <w:rsid w:val="006A2141"/>
    <w:rsid w:val="006A6946"/>
    <w:rsid w:val="006B61F1"/>
    <w:rsid w:val="006B69C1"/>
    <w:rsid w:val="006C03CA"/>
    <w:rsid w:val="006C139D"/>
    <w:rsid w:val="006C3E64"/>
    <w:rsid w:val="006C4490"/>
    <w:rsid w:val="006C5607"/>
    <w:rsid w:val="006D1BAA"/>
    <w:rsid w:val="006D2170"/>
    <w:rsid w:val="006D4861"/>
    <w:rsid w:val="006D49BA"/>
    <w:rsid w:val="006D6C13"/>
    <w:rsid w:val="006D7064"/>
    <w:rsid w:val="006E07D3"/>
    <w:rsid w:val="006E1C01"/>
    <w:rsid w:val="006E3564"/>
    <w:rsid w:val="006F132C"/>
    <w:rsid w:val="006F47AF"/>
    <w:rsid w:val="00701B71"/>
    <w:rsid w:val="00701BD2"/>
    <w:rsid w:val="00701D59"/>
    <w:rsid w:val="00703F05"/>
    <w:rsid w:val="007108DF"/>
    <w:rsid w:val="00711981"/>
    <w:rsid w:val="00713B15"/>
    <w:rsid w:val="00715195"/>
    <w:rsid w:val="00720AB4"/>
    <w:rsid w:val="00724653"/>
    <w:rsid w:val="007253A9"/>
    <w:rsid w:val="007301E0"/>
    <w:rsid w:val="0073205E"/>
    <w:rsid w:val="00732BFE"/>
    <w:rsid w:val="00735D23"/>
    <w:rsid w:val="007361C2"/>
    <w:rsid w:val="007377C8"/>
    <w:rsid w:val="00740A13"/>
    <w:rsid w:val="00742486"/>
    <w:rsid w:val="0074249C"/>
    <w:rsid w:val="00745496"/>
    <w:rsid w:val="00750FB1"/>
    <w:rsid w:val="00753B91"/>
    <w:rsid w:val="007541E2"/>
    <w:rsid w:val="00755B91"/>
    <w:rsid w:val="007569EF"/>
    <w:rsid w:val="00757CA4"/>
    <w:rsid w:val="00771AC3"/>
    <w:rsid w:val="00774D4A"/>
    <w:rsid w:val="007758C2"/>
    <w:rsid w:val="00775E9A"/>
    <w:rsid w:val="00775ECA"/>
    <w:rsid w:val="00781135"/>
    <w:rsid w:val="0078156B"/>
    <w:rsid w:val="00782DA5"/>
    <w:rsid w:val="007874FD"/>
    <w:rsid w:val="0079080E"/>
    <w:rsid w:val="0079468A"/>
    <w:rsid w:val="00794F28"/>
    <w:rsid w:val="00796E7F"/>
    <w:rsid w:val="007A2A27"/>
    <w:rsid w:val="007A3AED"/>
    <w:rsid w:val="007A4C48"/>
    <w:rsid w:val="007A6767"/>
    <w:rsid w:val="007A6B25"/>
    <w:rsid w:val="007B7D12"/>
    <w:rsid w:val="007C2BA4"/>
    <w:rsid w:val="007C5302"/>
    <w:rsid w:val="007C6DB6"/>
    <w:rsid w:val="007D101D"/>
    <w:rsid w:val="007D1099"/>
    <w:rsid w:val="007D148C"/>
    <w:rsid w:val="007D312E"/>
    <w:rsid w:val="007D3CF9"/>
    <w:rsid w:val="007D4D52"/>
    <w:rsid w:val="007D5DB9"/>
    <w:rsid w:val="007D7E97"/>
    <w:rsid w:val="007E59F1"/>
    <w:rsid w:val="007E5C87"/>
    <w:rsid w:val="007E6633"/>
    <w:rsid w:val="007F048C"/>
    <w:rsid w:val="007F1D52"/>
    <w:rsid w:val="008034DF"/>
    <w:rsid w:val="0080505E"/>
    <w:rsid w:val="00811711"/>
    <w:rsid w:val="00815A76"/>
    <w:rsid w:val="008163E8"/>
    <w:rsid w:val="00816FDC"/>
    <w:rsid w:val="0082056C"/>
    <w:rsid w:val="00820E91"/>
    <w:rsid w:val="008223A8"/>
    <w:rsid w:val="00823AB1"/>
    <w:rsid w:val="0082499F"/>
    <w:rsid w:val="00826BAE"/>
    <w:rsid w:val="00827937"/>
    <w:rsid w:val="00830221"/>
    <w:rsid w:val="00831180"/>
    <w:rsid w:val="00834E79"/>
    <w:rsid w:val="00835020"/>
    <w:rsid w:val="00835428"/>
    <w:rsid w:val="00837C41"/>
    <w:rsid w:val="0084079E"/>
    <w:rsid w:val="00842FF0"/>
    <w:rsid w:val="00846440"/>
    <w:rsid w:val="0085274F"/>
    <w:rsid w:val="00856D0F"/>
    <w:rsid w:val="00860FA9"/>
    <w:rsid w:val="00860FBC"/>
    <w:rsid w:val="00880B99"/>
    <w:rsid w:val="00881E7C"/>
    <w:rsid w:val="00883940"/>
    <w:rsid w:val="0088455F"/>
    <w:rsid w:val="00887467"/>
    <w:rsid w:val="008904E0"/>
    <w:rsid w:val="008959F2"/>
    <w:rsid w:val="00896B03"/>
    <w:rsid w:val="00896E48"/>
    <w:rsid w:val="00897AAC"/>
    <w:rsid w:val="008A3E7E"/>
    <w:rsid w:val="008A5F97"/>
    <w:rsid w:val="008A785F"/>
    <w:rsid w:val="008A7FD6"/>
    <w:rsid w:val="008B3449"/>
    <w:rsid w:val="008C40B8"/>
    <w:rsid w:val="008C4505"/>
    <w:rsid w:val="008C5196"/>
    <w:rsid w:val="008C7646"/>
    <w:rsid w:val="008C7DE9"/>
    <w:rsid w:val="008D29E0"/>
    <w:rsid w:val="008D41E7"/>
    <w:rsid w:val="008D586E"/>
    <w:rsid w:val="008D7A07"/>
    <w:rsid w:val="008E176C"/>
    <w:rsid w:val="008E18E1"/>
    <w:rsid w:val="008F1928"/>
    <w:rsid w:val="008F1C9D"/>
    <w:rsid w:val="008F4138"/>
    <w:rsid w:val="008F670C"/>
    <w:rsid w:val="008F73DA"/>
    <w:rsid w:val="00900C27"/>
    <w:rsid w:val="00901121"/>
    <w:rsid w:val="00901747"/>
    <w:rsid w:val="00903FED"/>
    <w:rsid w:val="009074A4"/>
    <w:rsid w:val="0091353F"/>
    <w:rsid w:val="009137E5"/>
    <w:rsid w:val="009145D0"/>
    <w:rsid w:val="009150AC"/>
    <w:rsid w:val="00915C55"/>
    <w:rsid w:val="00916E70"/>
    <w:rsid w:val="0092220C"/>
    <w:rsid w:val="00925080"/>
    <w:rsid w:val="00933434"/>
    <w:rsid w:val="00936626"/>
    <w:rsid w:val="0094165C"/>
    <w:rsid w:val="00941F6D"/>
    <w:rsid w:val="00944F27"/>
    <w:rsid w:val="00945BB9"/>
    <w:rsid w:val="00946986"/>
    <w:rsid w:val="009476E3"/>
    <w:rsid w:val="00950E65"/>
    <w:rsid w:val="009535DB"/>
    <w:rsid w:val="00955EA4"/>
    <w:rsid w:val="0095797B"/>
    <w:rsid w:val="00960B3F"/>
    <w:rsid w:val="00960CF2"/>
    <w:rsid w:val="00962F41"/>
    <w:rsid w:val="00964A63"/>
    <w:rsid w:val="009660F5"/>
    <w:rsid w:val="00972CDC"/>
    <w:rsid w:val="0098248E"/>
    <w:rsid w:val="00986B8E"/>
    <w:rsid w:val="00987CA2"/>
    <w:rsid w:val="00990B48"/>
    <w:rsid w:val="009923FF"/>
    <w:rsid w:val="009943C1"/>
    <w:rsid w:val="00996422"/>
    <w:rsid w:val="009A296F"/>
    <w:rsid w:val="009A465A"/>
    <w:rsid w:val="009A539E"/>
    <w:rsid w:val="009A55C2"/>
    <w:rsid w:val="009A5645"/>
    <w:rsid w:val="009A7298"/>
    <w:rsid w:val="009A75A9"/>
    <w:rsid w:val="009B7691"/>
    <w:rsid w:val="009C0681"/>
    <w:rsid w:val="009C1805"/>
    <w:rsid w:val="009C188C"/>
    <w:rsid w:val="009C43F7"/>
    <w:rsid w:val="009D4B3D"/>
    <w:rsid w:val="009D78EB"/>
    <w:rsid w:val="009D7EF4"/>
    <w:rsid w:val="009E0737"/>
    <w:rsid w:val="009E0B27"/>
    <w:rsid w:val="009E5B1A"/>
    <w:rsid w:val="009F0B01"/>
    <w:rsid w:val="009F4FA8"/>
    <w:rsid w:val="00A025AD"/>
    <w:rsid w:val="00A05871"/>
    <w:rsid w:val="00A16813"/>
    <w:rsid w:val="00A17006"/>
    <w:rsid w:val="00A200B3"/>
    <w:rsid w:val="00A2233E"/>
    <w:rsid w:val="00A258C2"/>
    <w:rsid w:val="00A261E2"/>
    <w:rsid w:val="00A26DEB"/>
    <w:rsid w:val="00A30463"/>
    <w:rsid w:val="00A31803"/>
    <w:rsid w:val="00A3198B"/>
    <w:rsid w:val="00A31C22"/>
    <w:rsid w:val="00A34D25"/>
    <w:rsid w:val="00A35ED1"/>
    <w:rsid w:val="00A404D8"/>
    <w:rsid w:val="00A40905"/>
    <w:rsid w:val="00A4369E"/>
    <w:rsid w:val="00A45005"/>
    <w:rsid w:val="00A4527E"/>
    <w:rsid w:val="00A472A7"/>
    <w:rsid w:val="00A500DA"/>
    <w:rsid w:val="00A5056F"/>
    <w:rsid w:val="00A5287C"/>
    <w:rsid w:val="00A53CB8"/>
    <w:rsid w:val="00A640EF"/>
    <w:rsid w:val="00A701C9"/>
    <w:rsid w:val="00A70292"/>
    <w:rsid w:val="00A711DA"/>
    <w:rsid w:val="00A71EF2"/>
    <w:rsid w:val="00A7290E"/>
    <w:rsid w:val="00A729F3"/>
    <w:rsid w:val="00A72BDD"/>
    <w:rsid w:val="00A751FB"/>
    <w:rsid w:val="00A83055"/>
    <w:rsid w:val="00A878FF"/>
    <w:rsid w:val="00A87D02"/>
    <w:rsid w:val="00A87F36"/>
    <w:rsid w:val="00A90019"/>
    <w:rsid w:val="00A91E70"/>
    <w:rsid w:val="00A94FD4"/>
    <w:rsid w:val="00A95726"/>
    <w:rsid w:val="00A96D64"/>
    <w:rsid w:val="00AA24E2"/>
    <w:rsid w:val="00AA2537"/>
    <w:rsid w:val="00AA6695"/>
    <w:rsid w:val="00AB16E8"/>
    <w:rsid w:val="00AB274E"/>
    <w:rsid w:val="00AB6609"/>
    <w:rsid w:val="00AB68CB"/>
    <w:rsid w:val="00AB7AD1"/>
    <w:rsid w:val="00AC77D3"/>
    <w:rsid w:val="00AC799D"/>
    <w:rsid w:val="00AD4855"/>
    <w:rsid w:val="00AD5A80"/>
    <w:rsid w:val="00AD790E"/>
    <w:rsid w:val="00AE3702"/>
    <w:rsid w:val="00AE474D"/>
    <w:rsid w:val="00AE6278"/>
    <w:rsid w:val="00AF02AA"/>
    <w:rsid w:val="00AF4631"/>
    <w:rsid w:val="00AF57AC"/>
    <w:rsid w:val="00AF66D1"/>
    <w:rsid w:val="00AF7515"/>
    <w:rsid w:val="00B018B8"/>
    <w:rsid w:val="00B04977"/>
    <w:rsid w:val="00B10E3E"/>
    <w:rsid w:val="00B128C1"/>
    <w:rsid w:val="00B12A85"/>
    <w:rsid w:val="00B15157"/>
    <w:rsid w:val="00B159AE"/>
    <w:rsid w:val="00B165D8"/>
    <w:rsid w:val="00B1778A"/>
    <w:rsid w:val="00B17D69"/>
    <w:rsid w:val="00B2050E"/>
    <w:rsid w:val="00B22FD5"/>
    <w:rsid w:val="00B33E45"/>
    <w:rsid w:val="00B344B4"/>
    <w:rsid w:val="00B34F29"/>
    <w:rsid w:val="00B363A1"/>
    <w:rsid w:val="00B444D2"/>
    <w:rsid w:val="00B449BA"/>
    <w:rsid w:val="00B51A67"/>
    <w:rsid w:val="00B52BCB"/>
    <w:rsid w:val="00B54E38"/>
    <w:rsid w:val="00B565B3"/>
    <w:rsid w:val="00B6181E"/>
    <w:rsid w:val="00B61F21"/>
    <w:rsid w:val="00B620AC"/>
    <w:rsid w:val="00B62171"/>
    <w:rsid w:val="00B659F4"/>
    <w:rsid w:val="00B72BA1"/>
    <w:rsid w:val="00B730A9"/>
    <w:rsid w:val="00B7473B"/>
    <w:rsid w:val="00B74948"/>
    <w:rsid w:val="00B74FCA"/>
    <w:rsid w:val="00B75D68"/>
    <w:rsid w:val="00B8186E"/>
    <w:rsid w:val="00B846CA"/>
    <w:rsid w:val="00B84869"/>
    <w:rsid w:val="00B90A58"/>
    <w:rsid w:val="00B93836"/>
    <w:rsid w:val="00BB4C87"/>
    <w:rsid w:val="00BC00F0"/>
    <w:rsid w:val="00BC01B1"/>
    <w:rsid w:val="00BC27A3"/>
    <w:rsid w:val="00BC41C9"/>
    <w:rsid w:val="00BC4E5D"/>
    <w:rsid w:val="00BC6471"/>
    <w:rsid w:val="00BC7CB0"/>
    <w:rsid w:val="00BD1008"/>
    <w:rsid w:val="00BD404B"/>
    <w:rsid w:val="00BD5174"/>
    <w:rsid w:val="00BD53B2"/>
    <w:rsid w:val="00BD5B66"/>
    <w:rsid w:val="00BE19DE"/>
    <w:rsid w:val="00BE4B1C"/>
    <w:rsid w:val="00BE5A1C"/>
    <w:rsid w:val="00BE60AA"/>
    <w:rsid w:val="00BE64F0"/>
    <w:rsid w:val="00BE75D2"/>
    <w:rsid w:val="00BF080F"/>
    <w:rsid w:val="00BF0DAE"/>
    <w:rsid w:val="00BF2255"/>
    <w:rsid w:val="00BF3F64"/>
    <w:rsid w:val="00BF532A"/>
    <w:rsid w:val="00BF779F"/>
    <w:rsid w:val="00C0322C"/>
    <w:rsid w:val="00C04388"/>
    <w:rsid w:val="00C07307"/>
    <w:rsid w:val="00C115C3"/>
    <w:rsid w:val="00C1181F"/>
    <w:rsid w:val="00C11B4E"/>
    <w:rsid w:val="00C12FED"/>
    <w:rsid w:val="00C13E82"/>
    <w:rsid w:val="00C14474"/>
    <w:rsid w:val="00C14795"/>
    <w:rsid w:val="00C1776A"/>
    <w:rsid w:val="00C17A5A"/>
    <w:rsid w:val="00C2128D"/>
    <w:rsid w:val="00C23765"/>
    <w:rsid w:val="00C24354"/>
    <w:rsid w:val="00C25101"/>
    <w:rsid w:val="00C25211"/>
    <w:rsid w:val="00C30F1B"/>
    <w:rsid w:val="00C31C79"/>
    <w:rsid w:val="00C32C6A"/>
    <w:rsid w:val="00C33B11"/>
    <w:rsid w:val="00C43693"/>
    <w:rsid w:val="00C43981"/>
    <w:rsid w:val="00C45D35"/>
    <w:rsid w:val="00C51795"/>
    <w:rsid w:val="00C52D89"/>
    <w:rsid w:val="00C530B4"/>
    <w:rsid w:val="00C542ED"/>
    <w:rsid w:val="00C55905"/>
    <w:rsid w:val="00C57D2B"/>
    <w:rsid w:val="00C57E77"/>
    <w:rsid w:val="00C6347C"/>
    <w:rsid w:val="00C63BBA"/>
    <w:rsid w:val="00C647FD"/>
    <w:rsid w:val="00C65D76"/>
    <w:rsid w:val="00C73627"/>
    <w:rsid w:val="00C77A17"/>
    <w:rsid w:val="00C804F0"/>
    <w:rsid w:val="00C809A5"/>
    <w:rsid w:val="00C81187"/>
    <w:rsid w:val="00C81746"/>
    <w:rsid w:val="00C81A72"/>
    <w:rsid w:val="00C9048A"/>
    <w:rsid w:val="00C91E81"/>
    <w:rsid w:val="00C92A21"/>
    <w:rsid w:val="00C93E2B"/>
    <w:rsid w:val="00C94959"/>
    <w:rsid w:val="00C94DF7"/>
    <w:rsid w:val="00C9536F"/>
    <w:rsid w:val="00CA2417"/>
    <w:rsid w:val="00CA5AB7"/>
    <w:rsid w:val="00CA6195"/>
    <w:rsid w:val="00CB006F"/>
    <w:rsid w:val="00CB00B9"/>
    <w:rsid w:val="00CB2769"/>
    <w:rsid w:val="00CB3970"/>
    <w:rsid w:val="00CB4FB3"/>
    <w:rsid w:val="00CB641C"/>
    <w:rsid w:val="00CC0792"/>
    <w:rsid w:val="00CC0F3E"/>
    <w:rsid w:val="00CC2CC6"/>
    <w:rsid w:val="00CC7839"/>
    <w:rsid w:val="00CD1C24"/>
    <w:rsid w:val="00CD1D2A"/>
    <w:rsid w:val="00CE211D"/>
    <w:rsid w:val="00CE59E4"/>
    <w:rsid w:val="00CF32CC"/>
    <w:rsid w:val="00CF35F4"/>
    <w:rsid w:val="00CF4E38"/>
    <w:rsid w:val="00CF7F7B"/>
    <w:rsid w:val="00D01C91"/>
    <w:rsid w:val="00D02A03"/>
    <w:rsid w:val="00D0349C"/>
    <w:rsid w:val="00D0559C"/>
    <w:rsid w:val="00D12945"/>
    <w:rsid w:val="00D12A8B"/>
    <w:rsid w:val="00D13230"/>
    <w:rsid w:val="00D14E5F"/>
    <w:rsid w:val="00D21419"/>
    <w:rsid w:val="00D23172"/>
    <w:rsid w:val="00D23CB4"/>
    <w:rsid w:val="00D24D16"/>
    <w:rsid w:val="00D275FA"/>
    <w:rsid w:val="00D27C94"/>
    <w:rsid w:val="00D307C7"/>
    <w:rsid w:val="00D33685"/>
    <w:rsid w:val="00D3418A"/>
    <w:rsid w:val="00D35979"/>
    <w:rsid w:val="00D431D1"/>
    <w:rsid w:val="00D4492E"/>
    <w:rsid w:val="00D5718E"/>
    <w:rsid w:val="00D62E8B"/>
    <w:rsid w:val="00D707A4"/>
    <w:rsid w:val="00D71A1B"/>
    <w:rsid w:val="00D760B9"/>
    <w:rsid w:val="00D81518"/>
    <w:rsid w:val="00D9137D"/>
    <w:rsid w:val="00D924B6"/>
    <w:rsid w:val="00D92948"/>
    <w:rsid w:val="00D9616F"/>
    <w:rsid w:val="00DA3411"/>
    <w:rsid w:val="00DA56CA"/>
    <w:rsid w:val="00DA5D85"/>
    <w:rsid w:val="00DB6EED"/>
    <w:rsid w:val="00DB7581"/>
    <w:rsid w:val="00DC304F"/>
    <w:rsid w:val="00DC34D1"/>
    <w:rsid w:val="00DC3FFF"/>
    <w:rsid w:val="00DC45B9"/>
    <w:rsid w:val="00DC4A2A"/>
    <w:rsid w:val="00DC5CE3"/>
    <w:rsid w:val="00DD1CFB"/>
    <w:rsid w:val="00DD2094"/>
    <w:rsid w:val="00DD294D"/>
    <w:rsid w:val="00DE0DC1"/>
    <w:rsid w:val="00DE1E50"/>
    <w:rsid w:val="00DE2AD2"/>
    <w:rsid w:val="00DE3DB3"/>
    <w:rsid w:val="00DE431A"/>
    <w:rsid w:val="00DE5352"/>
    <w:rsid w:val="00DE6450"/>
    <w:rsid w:val="00DF5658"/>
    <w:rsid w:val="00E0317A"/>
    <w:rsid w:val="00E049E5"/>
    <w:rsid w:val="00E10D84"/>
    <w:rsid w:val="00E1590B"/>
    <w:rsid w:val="00E16817"/>
    <w:rsid w:val="00E2611F"/>
    <w:rsid w:val="00E31EA1"/>
    <w:rsid w:val="00E328BB"/>
    <w:rsid w:val="00E338FB"/>
    <w:rsid w:val="00E35C61"/>
    <w:rsid w:val="00E36D71"/>
    <w:rsid w:val="00E43AC5"/>
    <w:rsid w:val="00E45A07"/>
    <w:rsid w:val="00E500F7"/>
    <w:rsid w:val="00E53C71"/>
    <w:rsid w:val="00E54093"/>
    <w:rsid w:val="00E55C4F"/>
    <w:rsid w:val="00E5677B"/>
    <w:rsid w:val="00E574A8"/>
    <w:rsid w:val="00E60442"/>
    <w:rsid w:val="00E60E8A"/>
    <w:rsid w:val="00E636FD"/>
    <w:rsid w:val="00E646F1"/>
    <w:rsid w:val="00E66FFD"/>
    <w:rsid w:val="00E67131"/>
    <w:rsid w:val="00E703A8"/>
    <w:rsid w:val="00E7105E"/>
    <w:rsid w:val="00E7230A"/>
    <w:rsid w:val="00E7263D"/>
    <w:rsid w:val="00E73858"/>
    <w:rsid w:val="00E747AD"/>
    <w:rsid w:val="00E75CA9"/>
    <w:rsid w:val="00E77114"/>
    <w:rsid w:val="00E810EF"/>
    <w:rsid w:val="00E8456B"/>
    <w:rsid w:val="00E84887"/>
    <w:rsid w:val="00E85994"/>
    <w:rsid w:val="00E859A4"/>
    <w:rsid w:val="00E86A9F"/>
    <w:rsid w:val="00E8734A"/>
    <w:rsid w:val="00EA0168"/>
    <w:rsid w:val="00EA141F"/>
    <w:rsid w:val="00EA2676"/>
    <w:rsid w:val="00EA3F89"/>
    <w:rsid w:val="00EA5CBF"/>
    <w:rsid w:val="00EB014E"/>
    <w:rsid w:val="00EB0E59"/>
    <w:rsid w:val="00EB714A"/>
    <w:rsid w:val="00EC13A1"/>
    <w:rsid w:val="00EC3114"/>
    <w:rsid w:val="00EC3E25"/>
    <w:rsid w:val="00EC5CC4"/>
    <w:rsid w:val="00EC5EF1"/>
    <w:rsid w:val="00ED0CEB"/>
    <w:rsid w:val="00ED1755"/>
    <w:rsid w:val="00ED3355"/>
    <w:rsid w:val="00ED3976"/>
    <w:rsid w:val="00ED5500"/>
    <w:rsid w:val="00ED61BD"/>
    <w:rsid w:val="00ED7F5C"/>
    <w:rsid w:val="00EE108E"/>
    <w:rsid w:val="00EE4CCE"/>
    <w:rsid w:val="00EE4D58"/>
    <w:rsid w:val="00EE4ED9"/>
    <w:rsid w:val="00EE796B"/>
    <w:rsid w:val="00EF17AB"/>
    <w:rsid w:val="00EF23CD"/>
    <w:rsid w:val="00EF3AE2"/>
    <w:rsid w:val="00F00B00"/>
    <w:rsid w:val="00F0341D"/>
    <w:rsid w:val="00F03624"/>
    <w:rsid w:val="00F037E9"/>
    <w:rsid w:val="00F04EB0"/>
    <w:rsid w:val="00F0713A"/>
    <w:rsid w:val="00F07A50"/>
    <w:rsid w:val="00F10681"/>
    <w:rsid w:val="00F204C2"/>
    <w:rsid w:val="00F2426F"/>
    <w:rsid w:val="00F258B2"/>
    <w:rsid w:val="00F312CD"/>
    <w:rsid w:val="00F41408"/>
    <w:rsid w:val="00F45D71"/>
    <w:rsid w:val="00F46ECA"/>
    <w:rsid w:val="00F47C9E"/>
    <w:rsid w:val="00F70EB1"/>
    <w:rsid w:val="00F76E08"/>
    <w:rsid w:val="00F77358"/>
    <w:rsid w:val="00F8115D"/>
    <w:rsid w:val="00F87C60"/>
    <w:rsid w:val="00F935D4"/>
    <w:rsid w:val="00F9364B"/>
    <w:rsid w:val="00F93F5D"/>
    <w:rsid w:val="00FA0566"/>
    <w:rsid w:val="00FA2EB2"/>
    <w:rsid w:val="00FA38BD"/>
    <w:rsid w:val="00FA3A61"/>
    <w:rsid w:val="00FA4AC7"/>
    <w:rsid w:val="00FA6102"/>
    <w:rsid w:val="00FB17F6"/>
    <w:rsid w:val="00FB410F"/>
    <w:rsid w:val="00FC4AE5"/>
    <w:rsid w:val="00FD0205"/>
    <w:rsid w:val="00FD436E"/>
    <w:rsid w:val="00FD5B87"/>
    <w:rsid w:val="00FE39ED"/>
    <w:rsid w:val="00FE4171"/>
    <w:rsid w:val="00FE5198"/>
    <w:rsid w:val="00FE5933"/>
    <w:rsid w:val="00FE7B16"/>
    <w:rsid w:val="00FF1C62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seudo-link">
    <w:name w:val="b-pseudo-link"/>
    <w:basedOn w:val="a0"/>
    <w:rsid w:val="0010643C"/>
  </w:style>
  <w:style w:type="character" w:customStyle="1" w:styleId="apple-converted-space">
    <w:name w:val="apple-converted-space"/>
    <w:basedOn w:val="a0"/>
    <w:rsid w:val="0010643C"/>
  </w:style>
  <w:style w:type="character" w:styleId="a3">
    <w:name w:val="Hyperlink"/>
    <w:basedOn w:val="a0"/>
    <w:uiPriority w:val="99"/>
    <w:unhideWhenUsed/>
    <w:rsid w:val="0083502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35020"/>
    <w:rPr>
      <w:b/>
      <w:bCs/>
    </w:rPr>
  </w:style>
  <w:style w:type="character" w:customStyle="1" w:styleId="wmi-callto">
    <w:name w:val="wmi-callto"/>
    <w:basedOn w:val="a0"/>
    <w:rsid w:val="00835020"/>
  </w:style>
  <w:style w:type="paragraph" w:styleId="a5">
    <w:name w:val="Normal (Web)"/>
    <w:basedOn w:val="a"/>
    <w:uiPriority w:val="99"/>
    <w:unhideWhenUsed/>
    <w:rsid w:val="0024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77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54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C81A72"/>
  </w:style>
  <w:style w:type="character" w:customStyle="1" w:styleId="atn">
    <w:name w:val="atn"/>
    <w:basedOn w:val="a0"/>
    <w:rsid w:val="00C81A72"/>
  </w:style>
  <w:style w:type="character" w:styleId="a9">
    <w:name w:val="FollowedHyperlink"/>
    <w:basedOn w:val="a0"/>
    <w:uiPriority w:val="99"/>
    <w:semiHidden/>
    <w:unhideWhenUsed/>
    <w:rsid w:val="00C81A7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152B2C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lsa.by/en/all/itemlist/category/2-kacheli-sadovye.html" TargetMode="External"/><Relationship Id="rId18" Type="http://schemas.openxmlformats.org/officeDocument/2006/relationships/hyperlink" Target="mailto:olsa_garden@tu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sa.by/ru/nagrady.html" TargetMode="External"/><Relationship Id="rId12" Type="http://schemas.openxmlformats.org/officeDocument/2006/relationships/hyperlink" Target="mailto:olsa_marketing@tut.by" TargetMode="External"/><Relationship Id="rId17" Type="http://schemas.openxmlformats.org/officeDocument/2006/relationships/hyperlink" Target="http://olsa.by/en/all/itemlist/category/33-malogabaritnye-md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lsa.by/en/all/itemlist/category/30-nasosy-rucheek-i-rucheek-1m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lsa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sa.by/en/all/itemlist/category/11-medicinskaja-mebel.html" TargetMode="External"/><Relationship Id="rId10" Type="http://schemas.openxmlformats.org/officeDocument/2006/relationships/hyperlink" Target="www.olsa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olsa.by/en/all/itemlist/category/3-kresla-shezlon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marketikea</dc:creator>
  <cp:lastModifiedBy>Diplomat3</cp:lastModifiedBy>
  <cp:revision>11</cp:revision>
  <cp:lastPrinted>2016-01-14T05:47:00Z</cp:lastPrinted>
  <dcterms:created xsi:type="dcterms:W3CDTF">2016-01-16T08:35:00Z</dcterms:created>
  <dcterms:modified xsi:type="dcterms:W3CDTF">2016-02-25T07:32:00Z</dcterms:modified>
</cp:coreProperties>
</file>